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56" w:rsidRDefault="00F64989" w:rsidP="00830C56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F6498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Конспект </w:t>
      </w:r>
      <w:r w:rsidR="00733E5D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НОД</w:t>
      </w:r>
      <w:r w:rsidRPr="00F6498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в старшей группе</w:t>
      </w:r>
    </w:p>
    <w:p w:rsidR="00830C56" w:rsidRDefault="00F64989" w:rsidP="00830C5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4989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по теме </w:t>
      </w:r>
      <w:r w:rsidRPr="00F64989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«Зимующие птицы»</w:t>
      </w:r>
    </w:p>
    <w:p w:rsidR="00F64989" w:rsidRDefault="00D811FE" w:rsidP="00F6498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C0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07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Закрепить, расширить и обобщить знания о зимующих птицах, изучить их особенности.</w:t>
      </w:r>
    </w:p>
    <w:p w:rsidR="00F64989" w:rsidRPr="00D811FE" w:rsidRDefault="00F64989" w:rsidP="00D811FE">
      <w:pPr>
        <w:rPr>
          <w:rFonts w:ascii="Times New Roman" w:eastAsia="Calibri" w:hAnsi="Times New Roman" w:cs="Times New Roman"/>
          <w:sz w:val="28"/>
          <w:szCs w:val="28"/>
        </w:rPr>
      </w:pPr>
      <w:r w:rsidRPr="00C07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C07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чтение книг, беседы, наблюдения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прогулках, заучивание стихотворений</w:t>
      </w:r>
      <w:r w:rsidRPr="00C07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разгадывание загадок о птицах, просмотр слайдов,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люстраций</w:t>
      </w:r>
      <w:r w:rsidRPr="00C07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64989" w:rsidRPr="00F64989" w:rsidRDefault="00F64989" w:rsidP="00F649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Задачи. </w:t>
      </w:r>
    </w:p>
    <w:p w:rsidR="00F64989" w:rsidRDefault="00F64989" w:rsidP="00F649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F6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зимующих птицах; продолжать учить различать зимующих и перелетных птиц; вызывать желание узнавать новые факты из их жизни; расширять и активизировать словарь по теме «Птицы». </w:t>
      </w:r>
    </w:p>
    <w:p w:rsidR="00F64989" w:rsidRPr="00F64989" w:rsidRDefault="00F64989" w:rsidP="00F6498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F6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умение устанавливать причинно - следственные связи, внимание, память, целостное 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в подгруппах</w:t>
      </w:r>
    </w:p>
    <w:p w:rsidR="00F64989" w:rsidRDefault="00F64989" w:rsidP="00F6498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F6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доброе и заботливое отношение к зимующим птицам. </w:t>
      </w:r>
    </w:p>
    <w:p w:rsidR="00F64989" w:rsidRDefault="00F64989" w:rsidP="00F7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007" w:rsidRPr="00205848" w:rsidRDefault="00F71007" w:rsidP="00F7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читает стихотворение А.Плещеева: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Скучная картина!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Тучи без конца,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Дождик так и льется,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Лужи у крыльца,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Чахлая рябина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Мокнет под окном;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Смотрит деревушка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Сереньким пятном.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ты рано в гости,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Осень, к нам пришла?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Еще просит сердце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Света и тепла.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Ребята, скажите, пожалуйста, о каком времени года говорится в стихотворении? 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Д: Стихотворение об осени.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Назовите, пожалуйста, характерные признаки осени? 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Желтеет листва, идут моросящие дожди, улетают птицы.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В: А как называются птицы, которые улетают в теплые края?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Перелетные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  Назовите перелетных птиц? 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Д: Ласточка, 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грач, утка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скворец, жаворонок.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как называются птицы, которые остаются с нами зимовать?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Зимующие.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Назовите зимующих птиц.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Воробей, дятел, снегирь, синица, клест, поползень, галка.</w:t>
      </w:r>
    </w:p>
    <w:p w:rsidR="00F71007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я  предлагаю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отправиться на прогулку в парк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 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рюкзак  возьму.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движениями:</w:t>
      </w:r>
    </w:p>
    <w:p w:rsidR="00F71007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Вставайте все за мной.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мы  идем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узкой тропинке. Не отставайте, идите следом друг за другом (менять направление и ритм движения)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идем по пыльной проселочной дороге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теперь идем по высокой сырой траве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(ходьба, высоко поднимая колени, оттягивая носок)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3) а вот впереди болото, осторожно! Перешагивайте с кочки на кочку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(перепрыгивание из стороны в сторону)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попали в дремучую чащу, где ветки наклоняются до земли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 стороны, с имитацией «раздвигания веток»)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5) а вот и другая тропинка, шуршит песок под ногами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издают шуршащий звук, ноги скользят по земле)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мостик впереди, перешагиваем через брёвнышки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(поднимание ног по очереди с хлопками под коленом)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07" w:rsidRPr="00205848" w:rsidRDefault="00F71007" w:rsidP="00F7100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пришли!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осенней парка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Привела нас тропинка в парк.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Тихо. Не слышно </w:t>
      </w:r>
      <w:r w:rsidRPr="00205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птиц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Почему? </w:t>
      </w:r>
    </w:p>
    <w:p w:rsidR="00F71007" w:rsidRDefault="00F71007" w:rsidP="00F710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Птицы летели в теплые края. </w:t>
      </w:r>
    </w:p>
    <w:p w:rsidR="003C4908" w:rsidRPr="00205848" w:rsidRDefault="003C4908" w:rsidP="00F710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но не все птицы улетели, остались с нами еще и зимующие.</w:t>
      </w:r>
    </w:p>
    <w:p w:rsidR="00F71007" w:rsidRPr="00F71007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007" w:rsidRPr="00F71007" w:rsidSect="00F71007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-Ребята, посмотрите, </w:t>
      </w:r>
      <w:r w:rsidR="003C4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кустом есть необычный конверт.  Интересно от кого же это письмо.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конверте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отгадав их, мы узнаем</w:t>
      </w:r>
      <w:r w:rsidR="00D548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письме.</w:t>
      </w:r>
    </w:p>
    <w:p w:rsidR="00F71007" w:rsidRPr="00205848" w:rsidRDefault="00F71007" w:rsidP="00F71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007" w:rsidRPr="00205848" w:rsidSect="00D129D0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F71007" w:rsidRDefault="00F71007" w:rsidP="00F7100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814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С желтой грудкой у окошка</w:t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Собирает шустро крошки</w:t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Отгадайте что за птица?</w:t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Называется … </w:t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1814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(Синица)</w:t>
      </w:r>
    </w:p>
    <w:p w:rsidR="00F71007" w:rsidRDefault="00F71007" w:rsidP="00F71007">
      <w:pPr>
        <w:spacing w:after="0" w:line="240" w:lineRule="auto"/>
        <w:ind w:left="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71007" w:rsidRPr="001814A5" w:rsidRDefault="00F71007" w:rsidP="00F71007">
      <w:pPr>
        <w:spacing w:after="0" w:line="240" w:lineRule="auto"/>
        <w:ind w:left="142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81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живет на площадях,</w:t>
      </w:r>
    </w:p>
    <w:p w:rsidR="00F71007" w:rsidRPr="001814A5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деревьях, и ветвях.</w:t>
      </w:r>
    </w:p>
    <w:p w:rsidR="00F71007" w:rsidRPr="001814A5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воркует, не поет,</w:t>
      </w:r>
    </w:p>
    <w:p w:rsidR="00F71007" w:rsidRPr="001814A5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Бодро семечки клюет.</w:t>
      </w:r>
    </w:p>
    <w:p w:rsidR="00F71007" w:rsidRPr="001814A5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</w:t>
      </w:r>
      <w:r w:rsidRPr="001814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Голубь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71007" w:rsidRDefault="00F71007" w:rsidP="00F71007">
      <w:pPr>
        <w:spacing w:after="0" w:line="240" w:lineRule="auto"/>
        <w:ind w:left="142"/>
        <w:rPr>
          <w:rFonts w:ascii="Monotype Corsiva" w:eastAsia="Times New Roman" w:hAnsi="Monotype Corsiva" w:cs="Times New Roman"/>
          <w:sz w:val="32"/>
          <w:szCs w:val="28"/>
          <w:lang w:eastAsia="ru-RU"/>
        </w:rPr>
      </w:pPr>
    </w:p>
    <w:p w:rsidR="00F71007" w:rsidRPr="00205848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Зимой на ветках яблоки!</w:t>
      </w:r>
    </w:p>
    <w:p w:rsidR="00F71007" w:rsidRPr="00205848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Скорей их собери!</w:t>
      </w:r>
    </w:p>
    <w:p w:rsidR="00F71007" w:rsidRPr="00205848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вдруг вспорхнули яблоки,</w:t>
      </w:r>
    </w:p>
    <w:p w:rsidR="00F71007" w:rsidRPr="00205848" w:rsidRDefault="00F71007" w:rsidP="00F7100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это. (С</w:t>
      </w: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негири) .</w:t>
      </w:r>
    </w:p>
    <w:p w:rsidR="00F71007" w:rsidRDefault="00F71007" w:rsidP="00F710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1007" w:rsidRPr="00205848" w:rsidRDefault="00F71007" w:rsidP="00F710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Прыгает она у дома,</w:t>
      </w:r>
    </w:p>
    <w:p w:rsidR="00F71007" w:rsidRPr="00205848" w:rsidRDefault="00F71007" w:rsidP="00F710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зовут ее. (В</w:t>
      </w: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орона) .</w:t>
      </w:r>
    </w:p>
    <w:p w:rsidR="00F71007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71007" w:rsidRPr="00205848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Маленький мальчишка</w:t>
      </w:r>
    </w:p>
    <w:p w:rsidR="00F71007" w:rsidRPr="00205848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сером армячишке</w:t>
      </w:r>
    </w:p>
    <w:p w:rsidR="00F71007" w:rsidRPr="00205848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дворам шныряет,</w:t>
      </w:r>
    </w:p>
    <w:p w:rsidR="00F71007" w:rsidRPr="00205848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Крохи подбирает,</w:t>
      </w:r>
    </w:p>
    <w:p w:rsidR="00F71007" w:rsidRPr="00205848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полям ко</w:t>
      </w:r>
      <w:r w:rsidRPr="00205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чует —</w:t>
      </w:r>
    </w:p>
    <w:p w:rsidR="00D54859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D54859" w:rsidSect="00D54859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  <w:r w:rsidRPr="00A667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Коноплю ворует. (Воробей)</w:t>
      </w:r>
    </w:p>
    <w:p w:rsidR="00F71007" w:rsidRDefault="00F71007" w:rsidP="00F71007">
      <w:pPr>
        <w:tabs>
          <w:tab w:val="left" w:pos="2835"/>
        </w:tabs>
        <w:spacing w:after="0" w:line="240" w:lineRule="auto"/>
        <w:ind w:left="5812" w:hanging="538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244F" w:rsidRDefault="00D2244F" w:rsidP="00D2244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7" w:rsidRPr="00F71007" w:rsidRDefault="00D2244F" w:rsidP="00D2244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правильно, ребята. А здесь и картинки  разрезные картинки с птицами есть.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«Сложи птичку».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складывают из разрезных картинок птицу.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В:- Рома,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ты догадался, что это снегирь?</w:t>
      </w: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Р: У снегиря красная грудка.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(голубь, синица, ворона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воробей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снегирь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71007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7" w:rsidRPr="00205848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Молодцы, пр</w:t>
      </w:r>
      <w:r w:rsidR="00D2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авильно.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 нам Лесовичок, он сообщает нам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Царстве Птиц случилась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 — Все птички перестали щебетать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07" w:rsidRPr="00205848" w:rsidRDefault="00530A7B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В:-Ребята, нам нужно помочь птицам. Правда?</w:t>
      </w:r>
    </w:p>
    <w:p w:rsidR="00F71007" w:rsidRPr="00205848" w:rsidRDefault="00A659D3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F71007" w:rsidRPr="00205848" w:rsidRDefault="00F71007" w:rsidP="00D2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 лесовичок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конверте ещё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нам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аленькие конвертики с заданиями, выполнив которые мы сможем помочь лесным птицам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1007" w:rsidRDefault="00F71007" w:rsidP="00F7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В:Давайте посмотрим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</w:t>
      </w:r>
      <w:r w:rsidR="00D224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задание в первом конвертике.</w:t>
      </w:r>
    </w:p>
    <w:p w:rsidR="00F71007" w:rsidRPr="00670EC4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первое задание такое…</w:t>
      </w:r>
      <w:r w:rsidRPr="002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 «Зимующие и перелетные».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- Давайте сначала вспомним,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2 группы делятся птицы?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Зимующие и перелетные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07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Здесь карточки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изображением разных птиц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.Зимующих птиц нужно положить на снежинку, а перелетных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солнышко, 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сейчас находятся -настоящее лето.</w:t>
      </w:r>
    </w:p>
    <w:p w:rsidR="00F71007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В: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сделали всё правильно.</w:t>
      </w:r>
    </w:p>
    <w:p w:rsidR="00F71007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летом перелетные птицы живут у нас?</w:t>
      </w:r>
    </w:p>
    <w:p w:rsidR="00F71007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 Потому что они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вьют гнёзда, выводят птенцов.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Перелетным птицам летом можно легко найти корм.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В:Посмотрите! Пустая кормушка весит.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следующем задании лесовичок просит нас покормить птичек, тем самым </w:t>
      </w:r>
      <w:r w:rsidR="00D22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зимующим птицам.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- А чем можно кормить птиц? (крошками хлеба, крупой)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Д: дети сами рассказывают, 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питается.</w:t>
      </w:r>
    </w:p>
    <w:p w:rsidR="00F71007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Рассказ воспитателя: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корма птицам пригодны семена различных растений: конопли, подсолнуха, дыни, арбуза. Овес, пшено клюют только воробьи, для них также годятся крошки пшеничного хлеба. Синицы, кроме семян, очень любят сырое несоленое сало. Вороны – всеядные птицы. Клесты любят семена еловых и сосновых шишек. В лесу зимой много еловых и сосновых шишек. Сне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 предпочитают ягоды рябины.</w:t>
      </w:r>
    </w:p>
    <w:p w:rsidR="00F71007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У меня в рюкзаке, есть разные семена. Выберете, нужный корм и положите на кормушку. </w:t>
      </w:r>
    </w:p>
    <w:p w:rsidR="00D2244F" w:rsidRPr="00860D81" w:rsidRDefault="00D2244F" w:rsidP="00D2244F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860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рассказывает о правилах</w:t>
      </w:r>
    </w:p>
    <w:p w:rsidR="00D2244F" w:rsidRPr="00205848" w:rsidRDefault="00D2244F" w:rsidP="00D2244F">
      <w:pPr>
        <w:rPr>
          <w:rFonts w:ascii="Times New Roman" w:eastAsia="Calibri" w:hAnsi="Times New Roman" w:cs="Times New Roman"/>
          <w:sz w:val="28"/>
          <w:szCs w:val="28"/>
        </w:rPr>
      </w:pPr>
      <w:r w:rsidRPr="00205848">
        <w:rPr>
          <w:rFonts w:ascii="Times New Roman" w:eastAsia="Calibri" w:hAnsi="Times New Roman" w:cs="Times New Roman"/>
          <w:sz w:val="28"/>
          <w:szCs w:val="28"/>
        </w:rPr>
        <w:t>- Чтобы правильно кормить птиц, необходимо соблюдать некоторые правила:</w:t>
      </w:r>
    </w:p>
    <w:p w:rsidR="00D2244F" w:rsidRPr="00205848" w:rsidRDefault="00D2244F" w:rsidP="00D2244F">
      <w:pPr>
        <w:rPr>
          <w:rFonts w:ascii="Times New Roman" w:eastAsia="Calibri" w:hAnsi="Times New Roman" w:cs="Times New Roman"/>
          <w:sz w:val="28"/>
          <w:szCs w:val="28"/>
        </w:rPr>
      </w:pPr>
      <w:r w:rsidRPr="00205848">
        <w:rPr>
          <w:rFonts w:ascii="Times New Roman" w:eastAsia="Calibri" w:hAnsi="Times New Roman" w:cs="Times New Roman"/>
          <w:sz w:val="28"/>
          <w:szCs w:val="28"/>
        </w:rPr>
        <w:t>- во время подкормки не сорить, не оставлять на улице полиэтиленовые пакеты, жестяные банки, коробки;</w:t>
      </w:r>
    </w:p>
    <w:p w:rsidR="00D2244F" w:rsidRPr="00205848" w:rsidRDefault="00D2244F" w:rsidP="00D2244F">
      <w:pPr>
        <w:rPr>
          <w:rFonts w:ascii="Times New Roman" w:eastAsia="Calibri" w:hAnsi="Times New Roman" w:cs="Times New Roman"/>
          <w:sz w:val="28"/>
          <w:szCs w:val="28"/>
        </w:rPr>
      </w:pPr>
      <w:r w:rsidRPr="00205848">
        <w:rPr>
          <w:rFonts w:ascii="Times New Roman" w:eastAsia="Calibri" w:hAnsi="Times New Roman" w:cs="Times New Roman"/>
          <w:sz w:val="28"/>
          <w:szCs w:val="28"/>
        </w:rPr>
        <w:t>- подкармливать в одном и том же месте, желательно в одно и то же время, птицы будут сами прилетать к этому времени;</w:t>
      </w:r>
    </w:p>
    <w:p w:rsidR="00D2244F" w:rsidRPr="00205848" w:rsidRDefault="00D2244F" w:rsidP="00D2244F">
      <w:pPr>
        <w:rPr>
          <w:rFonts w:ascii="Times New Roman" w:eastAsia="Calibri" w:hAnsi="Times New Roman" w:cs="Times New Roman"/>
          <w:sz w:val="28"/>
          <w:szCs w:val="28"/>
        </w:rPr>
      </w:pPr>
      <w:r w:rsidRPr="00205848">
        <w:rPr>
          <w:rFonts w:ascii="Times New Roman" w:eastAsia="Calibri" w:hAnsi="Times New Roman" w:cs="Times New Roman"/>
          <w:sz w:val="28"/>
          <w:szCs w:val="28"/>
        </w:rPr>
        <w:t>- кормить птиц регулярно, ежедневно, нельзя подкармливать время от времени, именно в морозы нужна пища каждый день, чтобы птицам выжить;</w:t>
      </w:r>
    </w:p>
    <w:p w:rsidR="00D2244F" w:rsidRPr="00205848" w:rsidRDefault="00D2244F" w:rsidP="00D2244F">
      <w:pPr>
        <w:rPr>
          <w:rFonts w:ascii="Times New Roman" w:eastAsia="Calibri" w:hAnsi="Times New Roman" w:cs="Times New Roman"/>
          <w:sz w:val="28"/>
          <w:szCs w:val="28"/>
        </w:rPr>
      </w:pPr>
      <w:r w:rsidRPr="00205848">
        <w:rPr>
          <w:rFonts w:ascii="Times New Roman" w:eastAsia="Calibri" w:hAnsi="Times New Roman" w:cs="Times New Roman"/>
          <w:sz w:val="28"/>
          <w:szCs w:val="28"/>
        </w:rPr>
        <w:t>- корма класть немного, именно для того, чтобы подкормить, поддержать в трудное время.</w:t>
      </w:r>
    </w:p>
    <w:p w:rsidR="00F71007" w:rsidRPr="00205848" w:rsidRDefault="00A659D3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теперь, вы ребята превращаетесь в птичек. Возьмите по картинке с птичкой. Запомните какая вы теперь птичка. Слушайте меня внимательно. Каких птичек называю,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те птички и летят на кормушку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9D3" w:rsidRDefault="00A659D3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кормушку смастерили,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столовую открыли.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 первый день недели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Воробьи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прилетели,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вторник, посмотри,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Прилетели </w:t>
      </w:r>
      <w:r w:rsidRPr="002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снегири.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2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вороны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 среду,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ждали их к обеду,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со всех краёв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Стая жёлтеньких </w:t>
      </w:r>
      <w:r w:rsidRPr="002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синиц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в столовой нашей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Голубь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лакомился кашей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субботу, воскресенье было общее веселье.</w:t>
      </w:r>
    </w:p>
    <w:p w:rsidR="00F71007" w:rsidRPr="00205848" w:rsidRDefault="00F71007" w:rsidP="00F71007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007" w:rsidRDefault="00D2244F" w:rsidP="00D2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Все правильно, ребята. Вы правильно 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 разложили. </w:t>
      </w:r>
      <w:r w:rsidR="00530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Птичек посади и кормушка наша ожила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A7B" w:rsidRDefault="00530A7B" w:rsidP="00D2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 такое.</w:t>
      </w:r>
    </w:p>
    <w:p w:rsidR="003C4908" w:rsidRDefault="003C4908" w:rsidP="003C4908">
      <w:pPr>
        <w:tabs>
          <w:tab w:val="left" w:pos="2835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2C6" w:rsidRDefault="003172C6" w:rsidP="003C4908">
      <w:pPr>
        <w:tabs>
          <w:tab w:val="left" w:pos="2835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908" w:rsidRPr="00EB14A5" w:rsidRDefault="003C4908" w:rsidP="003C4908">
      <w:pPr>
        <w:tabs>
          <w:tab w:val="left" w:pos="2835"/>
        </w:tabs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Подумай и ответь</w:t>
      </w:r>
      <w:r w:rsidRP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»На доске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тинки с домиками, в которых живут птицы.</w:t>
      </w:r>
    </w:p>
    <w:p w:rsidR="003C4908" w:rsidRDefault="003C4908" w:rsidP="00530A7B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В:Какие птички улетели из домика</w:t>
      </w:r>
      <w:r w:rsidRPr="00EB14A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лесовичок.</w:t>
      </w:r>
    </w:p>
    <w:p w:rsidR="00F71007" w:rsidRDefault="00F71007" w:rsidP="00F710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Л: Здравствуйте, ребята! Я очень рад, что вы согласились помочь птицам и дружно справились со всеми моими заданиями, о которых я написал в письме.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очень помогли нашим птичкам. Послушайте, как они теперь вас благодарят своим щебетом. (Включается запись щебетания птиц). </w:t>
      </w:r>
    </w:p>
    <w:p w:rsidR="00F71007" w:rsidRDefault="00F71007" w:rsidP="00F710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себя лично хочу сказать вам огромное спасибо и подари</w:t>
      </w:r>
      <w:r w:rsidR="003C490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вам «Правила поведения в парке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Воспитатель и дети благодарят лесовичка .Он прощается с детьми и уходит. Дети с воспитателем, смотрят на карточки, проговаривают  правила.  </w:t>
      </w:r>
    </w:p>
    <w:p w:rsidR="00F71007" w:rsidRDefault="00F71007" w:rsidP="00F710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В: Ну, что, ребята? Я думаю, что се</w:t>
      </w:r>
      <w:r w:rsidR="003C49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 мы в нашем прекрасном парке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совершили много хороших дел, а еще узнали, как правильно кормить птиц. Давайте никогда не будем нарушать эти  правила поведения в лесу, а чтобы о них не забывать, эти карточки, которые подарил нам лесовичок, мы возьмем с собой в группу. </w:t>
      </w:r>
    </w:p>
    <w:p w:rsidR="00F71007" w:rsidRDefault="00F71007" w:rsidP="00F7100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нам возвращаться в детский сад. </w:t>
      </w:r>
      <w:bookmarkStart w:id="0" w:name="_GoBack"/>
      <w:bookmarkEnd w:id="0"/>
    </w:p>
    <w:p w:rsidR="00F71007" w:rsidRPr="00205848" w:rsidRDefault="00F71007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движениями:</w:t>
      </w:r>
    </w:p>
    <w:p w:rsidR="00830C56" w:rsidRDefault="00830C56" w:rsidP="00830C56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мостик впереди, перешагиваем через брёвнышки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(поднимание ног по очереди 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хлопками под коленом) </w:t>
      </w:r>
    </w:p>
    <w:p w:rsidR="00830C56" w:rsidRDefault="00830C56" w:rsidP="00830C5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вот и другая тропинка, шуршит песок под ногами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издают шуршащий звук, ноги скользят по земле)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C56" w:rsidRPr="00205848" w:rsidRDefault="00830C56" w:rsidP="00830C5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попали в дремучую чащу, где ветки наклоняются до земли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 стороны, с имитацией «раздвигания веток»)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C56" w:rsidRPr="00205848" w:rsidRDefault="00830C56" w:rsidP="00830C5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) а вот впереди болото, осторожно! Перешагивайте с кочки на кочку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(перепрыгивание из стороны в сторону)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C56" w:rsidRPr="00205848" w:rsidRDefault="00830C56" w:rsidP="00830C56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теперь идем по высокой сырой траве </w:t>
      </w:r>
      <w:r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(ходьба, высоко поднимая колени, оттягивая носок)</w:t>
      </w:r>
      <w:r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07" w:rsidRPr="00205848" w:rsidRDefault="00830C56" w:rsidP="00F71007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71007"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) идем по пыльной проселочной дороге </w:t>
      </w:r>
      <w:r w:rsidR="00F71007" w:rsidRPr="002058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(топают ногами)</w:t>
      </w:r>
      <w:r w:rsidR="00F71007" w:rsidRPr="002058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1007" w:rsidRPr="00D2244F" w:rsidRDefault="00F71007" w:rsidP="00F71007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E5C79">
        <w:rPr>
          <w:rFonts w:ascii="Times New Roman" w:hAnsi="Times New Roman" w:cs="Times New Roman"/>
          <w:b/>
          <w:color w:val="000000"/>
          <w:sz w:val="28"/>
          <w:szCs w:val="28"/>
        </w:rPr>
        <w:t>Итог занятия</w:t>
      </w:r>
      <w:r w:rsidRPr="001E5C79">
        <w:rPr>
          <w:rFonts w:ascii="Times New Roman" w:hAnsi="Times New Roman" w:cs="Times New Roman"/>
          <w:b/>
        </w:rPr>
        <w:t xml:space="preserve"> </w:t>
      </w:r>
    </w:p>
    <w:p w:rsidR="00F71007" w:rsidRDefault="00F71007" w:rsidP="00F7100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F17E8">
        <w:rPr>
          <w:color w:val="000000"/>
          <w:sz w:val="28"/>
          <w:szCs w:val="28"/>
        </w:rPr>
        <w:t>Ребята, вам по</w:t>
      </w:r>
      <w:r>
        <w:rPr>
          <w:color w:val="000000"/>
          <w:sz w:val="28"/>
          <w:szCs w:val="28"/>
        </w:rPr>
        <w:t>нравилось путешествие в осенний лес</w:t>
      </w:r>
      <w:r w:rsidRPr="001F17E8">
        <w:rPr>
          <w:color w:val="000000"/>
          <w:sz w:val="28"/>
          <w:szCs w:val="28"/>
        </w:rPr>
        <w:t>?</w:t>
      </w:r>
    </w:p>
    <w:p w:rsidR="00F71007" w:rsidRPr="002161DA" w:rsidRDefault="00F71007" w:rsidP="00F71007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F71007" w:rsidRPr="002161DA" w:rsidSect="00D129D0">
          <w:type w:val="continuous"/>
          <w:pgSz w:w="11906" w:h="16838"/>
          <w:pgMar w:top="720" w:right="720" w:bottom="720" w:left="720" w:header="708" w:footer="708" w:gutter="0"/>
          <w:cols w:space="708"/>
        </w:sectPr>
      </w:pPr>
      <w:r>
        <w:rPr>
          <w:color w:val="000000"/>
          <w:sz w:val="28"/>
          <w:szCs w:val="28"/>
        </w:rPr>
        <w:t>О</w:t>
      </w:r>
      <w:r w:rsidRPr="000F6EE0">
        <w:rPr>
          <w:color w:val="000000"/>
          <w:sz w:val="28"/>
          <w:szCs w:val="28"/>
        </w:rPr>
        <w:t xml:space="preserve"> каких птицах мы с вами сегодня говорили? Каких зимующих птиц вы знаете?</w:t>
      </w:r>
      <w:r>
        <w:rPr>
          <w:color w:val="000000"/>
          <w:sz w:val="28"/>
          <w:szCs w:val="28"/>
        </w:rPr>
        <w:t xml:space="preserve"> К</w:t>
      </w:r>
      <w:r w:rsidRPr="00434E85">
        <w:rPr>
          <w:color w:val="000000"/>
          <w:sz w:val="28"/>
          <w:szCs w:val="28"/>
        </w:rPr>
        <w:t>ак мы можем помочь зимой птицам (мы можем их подкармливать)</w:t>
      </w:r>
    </w:p>
    <w:p w:rsidR="00F71007" w:rsidRDefault="00F71007" w:rsidP="00F71007"/>
    <w:p w:rsidR="00E73DA5" w:rsidRDefault="00E73DA5"/>
    <w:sectPr w:rsidR="00E73DA5" w:rsidSect="00D129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98" w:rsidRDefault="00BB3498" w:rsidP="00D54859">
      <w:pPr>
        <w:spacing w:after="0" w:line="240" w:lineRule="auto"/>
      </w:pPr>
      <w:r>
        <w:separator/>
      </w:r>
    </w:p>
  </w:endnote>
  <w:endnote w:type="continuationSeparator" w:id="1">
    <w:p w:rsidR="00BB3498" w:rsidRDefault="00BB3498" w:rsidP="00D5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60"/>
      <w:docPartObj>
        <w:docPartGallery w:val="Page Numbers (Bottom of Page)"/>
        <w:docPartUnique/>
      </w:docPartObj>
    </w:sdtPr>
    <w:sdtContent>
      <w:p w:rsidR="00D54859" w:rsidRDefault="00FA4273">
        <w:pPr>
          <w:pStyle w:val="a6"/>
          <w:jc w:val="right"/>
        </w:pPr>
        <w:fldSimple w:instr=" PAGE   \* MERGEFORMAT ">
          <w:r w:rsidR="00733E5D">
            <w:rPr>
              <w:noProof/>
            </w:rPr>
            <w:t>1</w:t>
          </w:r>
        </w:fldSimple>
      </w:p>
    </w:sdtContent>
  </w:sdt>
  <w:p w:rsidR="00D54859" w:rsidRDefault="00D548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98" w:rsidRDefault="00BB3498" w:rsidP="00D54859">
      <w:pPr>
        <w:spacing w:after="0" w:line="240" w:lineRule="auto"/>
      </w:pPr>
      <w:r>
        <w:separator/>
      </w:r>
    </w:p>
  </w:footnote>
  <w:footnote w:type="continuationSeparator" w:id="1">
    <w:p w:rsidR="00BB3498" w:rsidRDefault="00BB3498" w:rsidP="00D54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007"/>
    <w:rsid w:val="003172C6"/>
    <w:rsid w:val="003273AD"/>
    <w:rsid w:val="0034638D"/>
    <w:rsid w:val="003C4908"/>
    <w:rsid w:val="00530A7B"/>
    <w:rsid w:val="00733E5D"/>
    <w:rsid w:val="007D1AF5"/>
    <w:rsid w:val="00830C56"/>
    <w:rsid w:val="008D68BE"/>
    <w:rsid w:val="00A659D3"/>
    <w:rsid w:val="00B41354"/>
    <w:rsid w:val="00B70136"/>
    <w:rsid w:val="00BB3498"/>
    <w:rsid w:val="00D2244F"/>
    <w:rsid w:val="00D54859"/>
    <w:rsid w:val="00D77317"/>
    <w:rsid w:val="00D811FE"/>
    <w:rsid w:val="00E5336B"/>
    <w:rsid w:val="00E73DA5"/>
    <w:rsid w:val="00F64989"/>
    <w:rsid w:val="00F71007"/>
    <w:rsid w:val="00FA4273"/>
    <w:rsid w:val="00FC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5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4859"/>
  </w:style>
  <w:style w:type="paragraph" w:styleId="a6">
    <w:name w:val="footer"/>
    <w:basedOn w:val="a"/>
    <w:link w:val="a7"/>
    <w:uiPriority w:val="99"/>
    <w:unhideWhenUsed/>
    <w:rsid w:val="00D54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EF8E-E980-4C59-B123-8669602F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серега</cp:lastModifiedBy>
  <cp:revision>4</cp:revision>
  <dcterms:created xsi:type="dcterms:W3CDTF">2017-11-15T01:20:00Z</dcterms:created>
  <dcterms:modified xsi:type="dcterms:W3CDTF">2019-01-13T13:42:00Z</dcterms:modified>
</cp:coreProperties>
</file>